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2B" w:rsidRPr="00C414A9" w:rsidRDefault="001B102B" w:rsidP="001B10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14A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แบบรายงานประวัติการดำรงตำแหน่ง</w:t>
      </w:r>
    </w:p>
    <w:p w:rsidR="0015238B" w:rsidRDefault="001B102B" w:rsidP="001B10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14A9">
        <w:rPr>
          <w:rFonts w:ascii="TH SarabunIT๙" w:hAnsi="TH SarabunIT๙" w:cs="TH SarabunIT๙"/>
          <w:b/>
          <w:bCs/>
          <w:sz w:val="32"/>
          <w:szCs w:val="32"/>
          <w:cs/>
        </w:rPr>
        <w:t>ของข้าราชการสังกัด</w:t>
      </w:r>
      <w:r w:rsidRPr="00C414A9">
        <w:rPr>
          <w:rFonts w:ascii="TH SarabunIT๙" w:hAnsi="TH SarabunIT๙" w:cs="TH SarabunIT๙"/>
          <w:sz w:val="32"/>
          <w:szCs w:val="32"/>
          <w:u w:val="dottedHeavy"/>
          <w:cs/>
        </w:rPr>
        <w:tab/>
        <w:t xml:space="preserve">      (</w:t>
      </w:r>
      <w:r w:rsidR="00C414A9" w:rsidRPr="00C414A9">
        <w:rPr>
          <w:rFonts w:ascii="TH SarabunIT๙" w:hAnsi="TH SarabunIT๙" w:cs="TH SarabunIT๙"/>
          <w:sz w:val="32"/>
          <w:szCs w:val="32"/>
          <w:u w:val="dottedHeavy"/>
          <w:cs/>
        </w:rPr>
        <w:t>1</w:t>
      </w:r>
      <w:r w:rsidRPr="00C414A9">
        <w:rPr>
          <w:rFonts w:ascii="TH SarabunIT๙" w:hAnsi="TH SarabunIT๙" w:cs="TH SarabunIT๙"/>
          <w:sz w:val="32"/>
          <w:szCs w:val="32"/>
          <w:u w:val="dottedHeavy"/>
          <w:cs/>
        </w:rPr>
        <w:t>)</w:t>
      </w:r>
      <w:r w:rsidRPr="00C414A9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  <w:r w:rsidRPr="00C414A9">
        <w:rPr>
          <w:rFonts w:ascii="TH SarabunIT๙" w:hAnsi="TH SarabunIT๙" w:cs="TH SarabunIT๙"/>
          <w:sz w:val="32"/>
          <w:szCs w:val="32"/>
          <w:u w:val="dottedHeavy"/>
          <w:cs/>
        </w:rPr>
        <w:tab/>
      </w:r>
    </w:p>
    <w:p w:rsidR="001B102B" w:rsidRPr="00C414A9" w:rsidRDefault="001B102B" w:rsidP="001B10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14A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0B3D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2D9F">
        <w:rPr>
          <w:rFonts w:ascii="TH SarabunIT๙" w:hAnsi="TH SarabunIT๙" w:cs="TH SarabunIT๙" w:hint="cs"/>
          <w:sz w:val="32"/>
          <w:szCs w:val="32"/>
          <w:u w:val="dottedHeavy"/>
          <w:cs/>
        </w:rPr>
        <w:t>หัวหน้าสำนักงานจังหวัด</w:t>
      </w:r>
    </w:p>
    <w:p w:rsidR="001B102B" w:rsidRDefault="001B102B" w:rsidP="00393DA1">
      <w:pPr>
        <w:tabs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14A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C414A9" w:rsidRPr="00C414A9">
        <w:rPr>
          <w:rFonts w:ascii="TH SarabunIT๙" w:hAnsi="TH SarabunIT๙" w:cs="TH SarabunIT๙"/>
          <w:sz w:val="32"/>
          <w:szCs w:val="32"/>
          <w:u w:val="dottedHeavy"/>
          <w:cs/>
        </w:rPr>
        <w:t xml:space="preserve">   </w:t>
      </w:r>
      <w:r w:rsidR="009A2D9F">
        <w:rPr>
          <w:rFonts w:ascii="TH SarabunIT๙" w:hAnsi="TH SarabunIT๙" w:cs="TH SarabunIT๙" w:hint="cs"/>
          <w:sz w:val="32"/>
          <w:szCs w:val="32"/>
          <w:u w:val="dottedHeavy"/>
          <w:cs/>
        </w:rPr>
        <w:t>(2)</w:t>
      </w:r>
      <w:r w:rsidR="00C414A9" w:rsidRPr="00C414A9">
        <w:rPr>
          <w:rFonts w:ascii="TH SarabunIT๙" w:hAnsi="TH SarabunIT๙" w:cs="TH SarabunIT๙"/>
          <w:sz w:val="32"/>
          <w:szCs w:val="32"/>
          <w:u w:val="dottedHeavy"/>
          <w:cs/>
        </w:rPr>
        <w:t xml:space="preserve">   </w:t>
      </w:r>
      <w:r w:rsidRPr="00C414A9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</w:p>
    <w:p w:rsidR="00AE709A" w:rsidRPr="00C414A9" w:rsidRDefault="00AE709A" w:rsidP="00393DA1">
      <w:pPr>
        <w:tabs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03"/>
        <w:gridCol w:w="1560"/>
        <w:gridCol w:w="567"/>
        <w:gridCol w:w="567"/>
        <w:gridCol w:w="567"/>
        <w:gridCol w:w="567"/>
        <w:gridCol w:w="567"/>
        <w:gridCol w:w="567"/>
        <w:gridCol w:w="566"/>
        <w:gridCol w:w="568"/>
        <w:gridCol w:w="567"/>
        <w:gridCol w:w="567"/>
        <w:gridCol w:w="567"/>
        <w:gridCol w:w="709"/>
        <w:gridCol w:w="1133"/>
        <w:gridCol w:w="992"/>
        <w:gridCol w:w="851"/>
        <w:gridCol w:w="850"/>
        <w:gridCol w:w="993"/>
      </w:tblGrid>
      <w:tr w:rsidR="00AE709A" w:rsidRPr="00C414A9" w:rsidTr="00AE709A">
        <w:tc>
          <w:tcPr>
            <w:tcW w:w="724" w:type="dxa"/>
            <w:vMerge w:val="restart"/>
            <w:vAlign w:val="center"/>
          </w:tcPr>
          <w:p w:rsidR="00AE709A" w:rsidRPr="00C414A9" w:rsidRDefault="00AE709A" w:rsidP="00575C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03" w:type="dxa"/>
            <w:vMerge w:val="restart"/>
            <w:vAlign w:val="center"/>
          </w:tcPr>
          <w:p w:rsidR="00AE709A" w:rsidRPr="00C414A9" w:rsidRDefault="00AE709A" w:rsidP="00575C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60" w:type="dxa"/>
            <w:vMerge w:val="restart"/>
            <w:vAlign w:val="center"/>
          </w:tcPr>
          <w:p w:rsidR="00AE709A" w:rsidRPr="00C414A9" w:rsidRDefault="00AE709A" w:rsidP="00575C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6946" w:type="dxa"/>
            <w:gridSpan w:val="12"/>
            <w:vAlign w:val="center"/>
          </w:tcPr>
          <w:p w:rsidR="00AE709A" w:rsidRPr="00C414A9" w:rsidRDefault="00AE709A" w:rsidP="00C414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ระยะเวลาการดำรงตำแหน่ง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(3</w:t>
            </w:r>
            <w:r w:rsidRPr="00C414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AE709A" w:rsidRPr="0094190D" w:rsidRDefault="00AE709A" w:rsidP="00C414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1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AE709A" w:rsidRPr="00CE46A5" w:rsidRDefault="00AE709A" w:rsidP="00C414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</w:t>
            </w:r>
            <w:r w:rsidRPr="00CE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AE709A" w:rsidRPr="00CE46A5" w:rsidRDefault="00AE709A" w:rsidP="00C414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6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  <w:p w:rsidR="00AE709A" w:rsidRPr="00CE46A5" w:rsidRDefault="00AE709A" w:rsidP="00CE46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Pr="00CE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AE709A" w:rsidRPr="00AE709A" w:rsidRDefault="00AE709A" w:rsidP="00C414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70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</w:t>
            </w:r>
          </w:p>
          <w:p w:rsidR="00AE709A" w:rsidRPr="00AE709A" w:rsidRDefault="00AE709A" w:rsidP="00C414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70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</w:t>
            </w:r>
            <w:r w:rsidRPr="00AE709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E70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ที่หลากหลาย</w:t>
            </w:r>
            <w:r w:rsidR="00FC6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(6)</w:t>
            </w:r>
          </w:p>
        </w:tc>
        <w:tc>
          <w:tcPr>
            <w:tcW w:w="993" w:type="dxa"/>
            <w:vMerge w:val="restart"/>
            <w:vAlign w:val="center"/>
          </w:tcPr>
          <w:p w:rsidR="00AE709A" w:rsidRPr="0094190D" w:rsidRDefault="00AE709A" w:rsidP="00C414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E709A" w:rsidRPr="00C414A9" w:rsidTr="00AE709A">
        <w:tc>
          <w:tcPr>
            <w:tcW w:w="724" w:type="dxa"/>
            <w:vMerge/>
            <w:vAlign w:val="center"/>
          </w:tcPr>
          <w:p w:rsidR="00AE709A" w:rsidRPr="00C414A9" w:rsidRDefault="00AE709A" w:rsidP="00575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Merge/>
            <w:vAlign w:val="center"/>
          </w:tcPr>
          <w:p w:rsidR="00AE709A" w:rsidRPr="00C414A9" w:rsidRDefault="00AE709A" w:rsidP="00575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AE709A" w:rsidRPr="00C414A9" w:rsidRDefault="00AE709A" w:rsidP="00575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E709A" w:rsidRPr="00C414A9" w:rsidRDefault="00AE709A" w:rsidP="00575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อาวุโส</w:t>
            </w:r>
          </w:p>
        </w:tc>
        <w:tc>
          <w:tcPr>
            <w:tcW w:w="2268" w:type="dxa"/>
            <w:gridSpan w:val="4"/>
            <w:vAlign w:val="center"/>
          </w:tcPr>
          <w:p w:rsidR="00AE709A" w:rsidRPr="00C414A9" w:rsidRDefault="00AE709A" w:rsidP="00575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410" w:type="dxa"/>
            <w:gridSpan w:val="4"/>
            <w:vAlign w:val="center"/>
          </w:tcPr>
          <w:p w:rsidR="00AE709A" w:rsidRPr="00C414A9" w:rsidRDefault="00AE709A" w:rsidP="00575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อำนวยการต้น</w:t>
            </w:r>
          </w:p>
        </w:tc>
        <w:tc>
          <w:tcPr>
            <w:tcW w:w="1133" w:type="dxa"/>
            <w:vMerge/>
          </w:tcPr>
          <w:p w:rsidR="00AE709A" w:rsidRPr="00C414A9" w:rsidRDefault="00AE709A" w:rsidP="00575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E709A" w:rsidRPr="00C414A9" w:rsidRDefault="00AE709A" w:rsidP="00575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AE709A" w:rsidRPr="00C414A9" w:rsidRDefault="00AE709A" w:rsidP="00575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AE709A" w:rsidRPr="00C414A9" w:rsidRDefault="00AE709A" w:rsidP="00575C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E709A" w:rsidRPr="00C414A9" w:rsidTr="00AE709A">
        <w:tc>
          <w:tcPr>
            <w:tcW w:w="724" w:type="dxa"/>
            <w:vMerge/>
            <w:vAlign w:val="center"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Merge/>
            <w:vAlign w:val="center"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134" w:type="dxa"/>
            <w:gridSpan w:val="2"/>
            <w:vAlign w:val="center"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จชต.</w:t>
            </w:r>
          </w:p>
        </w:tc>
        <w:tc>
          <w:tcPr>
            <w:tcW w:w="1134" w:type="dxa"/>
            <w:gridSpan w:val="2"/>
            <w:vAlign w:val="center"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134" w:type="dxa"/>
            <w:gridSpan w:val="2"/>
            <w:vAlign w:val="center"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จชต.</w:t>
            </w:r>
          </w:p>
        </w:tc>
        <w:tc>
          <w:tcPr>
            <w:tcW w:w="1134" w:type="dxa"/>
            <w:gridSpan w:val="2"/>
            <w:vAlign w:val="center"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จชต.</w:t>
            </w:r>
          </w:p>
        </w:tc>
        <w:tc>
          <w:tcPr>
            <w:tcW w:w="1133" w:type="dxa"/>
            <w:vMerge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E709A" w:rsidRPr="00C414A9" w:rsidRDefault="00AE709A" w:rsidP="002F05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ครบ</w:t>
            </w:r>
          </w:p>
        </w:tc>
        <w:tc>
          <w:tcPr>
            <w:tcW w:w="850" w:type="dxa"/>
          </w:tcPr>
          <w:p w:rsidR="00AE709A" w:rsidRPr="00C414A9" w:rsidRDefault="00AE709A" w:rsidP="002F05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ไม่ครบ</w:t>
            </w:r>
          </w:p>
        </w:tc>
        <w:tc>
          <w:tcPr>
            <w:tcW w:w="993" w:type="dxa"/>
            <w:vMerge/>
          </w:tcPr>
          <w:p w:rsidR="00AE709A" w:rsidRPr="00C414A9" w:rsidRDefault="00AE709A" w:rsidP="00CC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E709A" w:rsidRPr="00C414A9" w:rsidTr="00AE709A">
        <w:tc>
          <w:tcPr>
            <w:tcW w:w="724" w:type="dxa"/>
            <w:vMerge/>
            <w:vAlign w:val="center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Merge/>
            <w:vAlign w:val="center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709A" w:rsidRPr="0094190D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190D">
              <w:rPr>
                <w:rFonts w:ascii="TH SarabunIT๙" w:hAnsi="TH SarabunIT๙" w:cs="TH SarabunIT๙" w:hint="cs"/>
                <w:sz w:val="28"/>
                <w:cs/>
              </w:rPr>
              <w:t>เริ่ม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E709A" w:rsidRPr="000C433C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0C433C">
              <w:rPr>
                <w:rFonts w:ascii="TH SarabunIT๙" w:hAnsi="TH SarabunIT๙" w:cs="TH SarabunIT๙" w:hint="cs"/>
                <w:szCs w:val="22"/>
                <w:cs/>
              </w:rPr>
              <w:t>สิ้นสุด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709A" w:rsidRPr="0094190D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190D">
              <w:rPr>
                <w:rFonts w:ascii="TH SarabunIT๙" w:hAnsi="TH SarabunIT๙" w:cs="TH SarabunIT๙" w:hint="cs"/>
                <w:sz w:val="28"/>
                <w:cs/>
              </w:rPr>
              <w:t>เริ่ม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E709A" w:rsidRPr="000C433C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0C433C">
              <w:rPr>
                <w:rFonts w:ascii="TH SarabunIT๙" w:hAnsi="TH SarabunIT๙" w:cs="TH SarabunIT๙" w:hint="cs"/>
                <w:szCs w:val="22"/>
                <w:cs/>
              </w:rPr>
              <w:t>สิ้นสุด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709A" w:rsidRPr="0094190D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190D">
              <w:rPr>
                <w:rFonts w:ascii="TH SarabunIT๙" w:hAnsi="TH SarabunIT๙" w:cs="TH SarabunIT๙" w:hint="cs"/>
                <w:sz w:val="28"/>
                <w:cs/>
              </w:rPr>
              <w:t>เริ่ม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E709A" w:rsidRPr="000C433C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0C433C">
              <w:rPr>
                <w:rFonts w:ascii="TH SarabunIT๙" w:hAnsi="TH SarabunIT๙" w:cs="TH SarabunIT๙" w:hint="cs"/>
                <w:szCs w:val="22"/>
                <w:cs/>
              </w:rPr>
              <w:t>สิ้นสุด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AE709A" w:rsidRPr="0094190D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190D">
              <w:rPr>
                <w:rFonts w:ascii="TH SarabunIT๙" w:hAnsi="TH SarabunIT๙" w:cs="TH SarabunIT๙" w:hint="cs"/>
                <w:sz w:val="28"/>
                <w:cs/>
              </w:rPr>
              <w:t>เริ่ม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E709A" w:rsidRPr="000C433C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0C433C">
              <w:rPr>
                <w:rFonts w:ascii="TH SarabunIT๙" w:hAnsi="TH SarabunIT๙" w:cs="TH SarabunIT๙" w:hint="cs"/>
                <w:szCs w:val="22"/>
                <w:cs/>
              </w:rPr>
              <w:t>สิ้นสุด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709A" w:rsidRPr="0094190D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190D">
              <w:rPr>
                <w:rFonts w:ascii="TH SarabunIT๙" w:hAnsi="TH SarabunIT๙" w:cs="TH SarabunIT๙" w:hint="cs"/>
                <w:sz w:val="28"/>
                <w:cs/>
              </w:rPr>
              <w:t>เริ่ม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709A" w:rsidRPr="000C433C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0C433C">
              <w:rPr>
                <w:rFonts w:ascii="TH SarabunIT๙" w:hAnsi="TH SarabunIT๙" w:cs="TH SarabunIT๙" w:hint="cs"/>
                <w:szCs w:val="22"/>
                <w:cs/>
              </w:rPr>
              <w:t>สิ้นสุด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9A" w:rsidRPr="0094190D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190D">
              <w:rPr>
                <w:rFonts w:ascii="TH SarabunIT๙" w:hAnsi="TH SarabunIT๙" w:cs="TH SarabunIT๙" w:hint="cs"/>
                <w:sz w:val="28"/>
                <w:cs/>
              </w:rPr>
              <w:t>เริ่ม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9A" w:rsidRPr="000C433C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0C433C">
              <w:rPr>
                <w:rFonts w:ascii="TH SarabunIT๙" w:hAnsi="TH SarabunIT๙" w:cs="TH SarabunIT๙" w:hint="cs"/>
                <w:szCs w:val="22"/>
                <w:cs/>
              </w:rPr>
              <w:t>สิ้นสุด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E709A" w:rsidRPr="00C414A9" w:rsidTr="00AE709A">
        <w:tc>
          <w:tcPr>
            <w:tcW w:w="724" w:type="dxa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709A" w:rsidRPr="00C414A9" w:rsidTr="00AE709A">
        <w:tc>
          <w:tcPr>
            <w:tcW w:w="724" w:type="dxa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709A" w:rsidRPr="00C414A9" w:rsidTr="00AE709A">
        <w:tc>
          <w:tcPr>
            <w:tcW w:w="724" w:type="dxa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E709A" w:rsidRPr="00C414A9" w:rsidRDefault="00AE709A" w:rsidP="000C43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B102B" w:rsidRPr="00C414A9" w:rsidRDefault="001B102B" w:rsidP="001B10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14A9" w:rsidRPr="00C414A9" w:rsidRDefault="00C414A9" w:rsidP="001B10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14A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(ลงชื่อ)........................................................................ผู้รายงาน</w:t>
      </w:r>
    </w:p>
    <w:p w:rsidR="00C414A9" w:rsidRPr="00C414A9" w:rsidRDefault="00C414A9" w:rsidP="001B10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14A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:rsidR="00C414A9" w:rsidRPr="00C414A9" w:rsidRDefault="00C414A9" w:rsidP="001B10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14A9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</w:t>
      </w:r>
    </w:p>
    <w:p w:rsidR="00C414A9" w:rsidRDefault="00C414A9" w:rsidP="001B10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238B" w:rsidRDefault="0015238B" w:rsidP="001523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ตำแหน่ง/สังกัด.......................................................................โทรศัพท์.................................................................</w:t>
      </w:r>
    </w:p>
    <w:p w:rsidR="0015238B" w:rsidRPr="0015238B" w:rsidRDefault="0015238B" w:rsidP="0015238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414A9" w:rsidRDefault="00C414A9" w:rsidP="007778D3">
      <w:pPr>
        <w:tabs>
          <w:tab w:val="left" w:pos="993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14A9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C414A9">
        <w:rPr>
          <w:rFonts w:ascii="TH SarabunIT๙" w:hAnsi="TH SarabunIT๙" w:cs="TH SarabunIT๙"/>
          <w:sz w:val="32"/>
          <w:szCs w:val="32"/>
          <w:cs/>
        </w:rPr>
        <w:tab/>
      </w:r>
      <w:r w:rsidR="007778D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7778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  ให้ระบุ</w:t>
      </w:r>
      <w:r w:rsidR="0015238B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ต้นสังกัดของข้าราชการผู้ได้รับการเสนอรายชื่อเข้ารับการคัดเลือกฯ</w:t>
      </w:r>
    </w:p>
    <w:p w:rsidR="0015238B" w:rsidRDefault="0015238B" w:rsidP="007778D3">
      <w:pPr>
        <w:tabs>
          <w:tab w:val="left" w:pos="993"/>
          <w:tab w:val="left" w:pos="1418"/>
        </w:tabs>
        <w:spacing w:after="0" w:line="240" w:lineRule="auto"/>
        <w:ind w:right="-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44BA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778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  ให้ระบุจำนวนข้าราชการที่</w:t>
      </w:r>
      <w:r w:rsidR="00160F20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เข้ารับการคัดเลือกฯ ในตำแหน่งนี้ </w:t>
      </w:r>
    </w:p>
    <w:p w:rsidR="0015238B" w:rsidRDefault="00C414A9" w:rsidP="007778D3">
      <w:pPr>
        <w:tabs>
          <w:tab w:val="left" w:pos="993"/>
          <w:tab w:val="left" w:pos="1418"/>
        </w:tabs>
        <w:spacing w:after="0" w:line="240" w:lineRule="auto"/>
        <w:ind w:right="-1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44BA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778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ให้ระบุระยะเวลาการดำรงตำแหน่งของแต่ละประเภทและระดับตำแหน่ง </w:t>
      </w:r>
      <w:r w:rsidR="0015238B">
        <w:rPr>
          <w:rFonts w:ascii="TH SarabunIT๙" w:hAnsi="TH SarabunIT๙" w:cs="TH SarabunIT๙" w:hint="cs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ระยะเวลาปกติและระยะเวลาที่ปฏิบัติหน้าที่เป็นการประจำในพื้นที่จังหวัดชายแดน</w:t>
      </w:r>
      <w:r w:rsidR="0015238B" w:rsidRPr="006B5D44">
        <w:rPr>
          <w:rFonts w:ascii="TH SarabunIT๙" w:hAnsi="TH SarabunIT๙" w:cs="TH SarabunIT๙" w:hint="cs"/>
          <w:spacing w:val="-4"/>
          <w:sz w:val="32"/>
          <w:szCs w:val="32"/>
          <w:cs/>
        </w:rPr>
        <w:t>ภาคใต้ (จชต.) ตามที่</w:t>
      </w:r>
      <w:r w:rsidR="00641957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ประกาศกำหนด โดยให้ระบุตั้งแต่วัน</w:t>
      </w:r>
      <w:r w:rsidR="0015238B" w:rsidRPr="006B5D44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เริ่มต้น</w:t>
      </w:r>
      <w:r w:rsidR="00293B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83BCC">
        <w:rPr>
          <w:rFonts w:ascii="TH SarabunIT๙" w:hAnsi="TH SarabunIT๙" w:cs="TH SarabunIT๙" w:hint="cs"/>
          <w:spacing w:val="-4"/>
          <w:sz w:val="32"/>
          <w:szCs w:val="32"/>
          <w:cs/>
        </w:rPr>
        <w:t>ถึง</w:t>
      </w:r>
      <w:r w:rsidR="0015238B" w:rsidRPr="006B5D44">
        <w:rPr>
          <w:rFonts w:ascii="TH SarabunIT๙" w:hAnsi="TH SarabunIT๙" w:cs="TH SarabunIT๙" w:hint="cs"/>
          <w:spacing w:val="-4"/>
          <w:sz w:val="32"/>
          <w:szCs w:val="32"/>
          <w:cs/>
        </w:rPr>
        <w:t>สิ้นสุดของการดำรงตำแหน่งนั้น</w:t>
      </w:r>
      <w:r w:rsidR="007E7B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5238B" w:rsidRPr="006B5D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ๆ </w:t>
      </w:r>
      <w:r w:rsidR="00293B18" w:rsidRPr="006B5D44">
        <w:rPr>
          <w:rFonts w:ascii="TH SarabunIT๙" w:hAnsi="TH SarabunIT๙" w:cs="TH SarabunIT๙" w:hint="cs"/>
          <w:spacing w:val="-4"/>
          <w:sz w:val="32"/>
          <w:szCs w:val="32"/>
          <w:cs/>
        </w:rPr>
        <w:t>(ใช้ตัวเ</w:t>
      </w:r>
      <w:bookmarkStart w:id="0" w:name="_GoBack"/>
      <w:bookmarkEnd w:id="0"/>
      <w:r w:rsidR="00293B18" w:rsidRPr="006B5D44">
        <w:rPr>
          <w:rFonts w:ascii="TH SarabunIT๙" w:hAnsi="TH SarabunIT๙" w:cs="TH SarabunIT๙" w:hint="cs"/>
          <w:spacing w:val="-4"/>
          <w:sz w:val="32"/>
          <w:szCs w:val="32"/>
          <w:cs/>
        </w:rPr>
        <w:t>ลขอารบิค)</w:t>
      </w:r>
      <w:r w:rsidR="00293B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ถ้าดำรงตำแหน่งถึง</w:t>
      </w:r>
      <w:r w:rsidR="0015238B" w:rsidRPr="006B5D44">
        <w:rPr>
          <w:rFonts w:ascii="TH SarabunPSK" w:hAnsi="TH SarabunPSK" w:cs="TH SarabunPSK"/>
          <w:spacing w:val="-4"/>
          <w:sz w:val="32"/>
          <w:szCs w:val="32"/>
          <w:cs/>
        </w:rPr>
        <w:t>ปัจจุบัน</w:t>
      </w:r>
      <w:r w:rsidR="00293B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93B18" w:rsidRPr="007778D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ให้</w:t>
      </w:r>
      <w:r w:rsidR="00A10653" w:rsidRPr="007778D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ระบุ</w:t>
      </w:r>
      <w:r w:rsidR="00293B18" w:rsidRPr="007778D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วันที่ </w:t>
      </w:r>
      <w:r w:rsidR="00F8044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5</w:t>
      </w:r>
      <w:r w:rsidR="00AE709A" w:rsidRPr="007778D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 </w:t>
      </w:r>
      <w:r w:rsidR="007778D3" w:rsidRPr="007778D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กุมภาพันธ์ 2563</w:t>
      </w:r>
      <w:r w:rsidR="00641957" w:rsidRPr="007267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4195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41957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เป็นวันสิ้นสุดการดำรงตำแ</w:t>
      </w:r>
      <w:r w:rsidR="000B3D1E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หน่ง</w:t>
      </w:r>
      <w:r w:rsidR="0017494B" w:rsidRPr="006B5D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41130" w:rsidRPr="00FA3F76" w:rsidRDefault="00E41130" w:rsidP="007778D3">
      <w:pPr>
        <w:tabs>
          <w:tab w:val="left" w:pos="993"/>
          <w:tab w:val="left" w:pos="1418"/>
        </w:tabs>
        <w:spacing w:after="0" w:line="240" w:lineRule="auto"/>
        <w:ind w:right="-17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44BAE">
        <w:rPr>
          <w:rFonts w:ascii="TH SarabunIT๙" w:hAnsi="TH SarabunIT๙" w:cs="TH SarabunIT๙" w:hint="cs"/>
          <w:sz w:val="32"/>
          <w:szCs w:val="32"/>
          <w:cs/>
        </w:rPr>
        <w:t>(4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778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ให้ระบุวุฒิการศึกษาที่สูงสุด </w:t>
      </w:r>
      <w:r w:rsidR="00EE6A9E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0B3D1E">
        <w:rPr>
          <w:rFonts w:ascii="TH SarabunIT๙" w:hAnsi="TH SarabunIT๙" w:cs="TH SarabunIT๙" w:hint="cs"/>
          <w:sz w:val="32"/>
          <w:szCs w:val="32"/>
          <w:cs/>
        </w:rPr>
        <w:t xml:space="preserve">ระดับต่ำกว่าปริญญาตรี , </w:t>
      </w:r>
      <w:r w:rsidR="00E704F6" w:rsidRPr="00E704F6">
        <w:rPr>
          <w:rFonts w:ascii="TH SarabunIT๙" w:hAnsi="TH SarabunIT๙" w:cs="TH SarabunIT๙"/>
          <w:sz w:val="32"/>
          <w:szCs w:val="32"/>
          <w:cs/>
        </w:rPr>
        <w:t>ปริญญาตรี , ปริญญาโท , ปริญญาเอก</w:t>
      </w:r>
      <w:r w:rsidR="00E704F6" w:rsidRPr="00E7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A9E">
        <w:rPr>
          <w:rFonts w:ascii="TH SarabunIT๙" w:hAnsi="TH SarabunIT๙" w:cs="TH SarabunIT๙" w:hint="cs"/>
          <w:sz w:val="32"/>
          <w:szCs w:val="32"/>
          <w:cs/>
        </w:rPr>
        <w:t>(ทั้งนี้ต้องเป็นคุณวุฒิที่</w:t>
      </w:r>
      <w:r w:rsidR="00AD0DCF">
        <w:rPr>
          <w:rFonts w:ascii="TH SarabunIT๙" w:hAnsi="TH SarabunIT๙" w:cs="TH SarabunIT๙" w:hint="cs"/>
          <w:sz w:val="32"/>
          <w:szCs w:val="32"/>
          <w:cs/>
        </w:rPr>
        <w:t>สำ</w:t>
      </w:r>
      <w:r>
        <w:rPr>
          <w:rFonts w:ascii="TH SarabunIT๙" w:hAnsi="TH SarabunIT๙" w:cs="TH SarabunIT๙" w:hint="cs"/>
          <w:sz w:val="32"/>
          <w:szCs w:val="32"/>
          <w:cs/>
        </w:rPr>
        <w:t>นักงาน ก.พ.</w:t>
      </w:r>
      <w:r w:rsidR="00FA3F76">
        <w:rPr>
          <w:rFonts w:ascii="TH SarabunIT๙" w:hAnsi="TH SarabunIT๙" w:cs="TH SarabunIT๙"/>
          <w:sz w:val="32"/>
          <w:szCs w:val="32"/>
        </w:rPr>
        <w:t xml:space="preserve"> </w:t>
      </w:r>
      <w:r w:rsidR="00FA3F76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EE6A9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1130" w:rsidRDefault="00DB3CEA" w:rsidP="007778D3">
      <w:pPr>
        <w:pStyle w:val="BodyText"/>
        <w:tabs>
          <w:tab w:val="left" w:pos="993"/>
          <w:tab w:val="left" w:pos="1418"/>
          <w:tab w:val="left" w:pos="1620"/>
        </w:tabs>
        <w:spacing w:before="0"/>
        <w:ind w:left="993" w:right="-46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44BAE">
        <w:rPr>
          <w:rFonts w:ascii="TH SarabunIT๙" w:hAnsi="TH SarabunIT๙" w:cs="TH SarabunIT๙" w:hint="cs"/>
          <w:sz w:val="32"/>
          <w:szCs w:val="32"/>
          <w:cs/>
        </w:rPr>
        <w:t>(5</w:t>
      </w:r>
      <w:r w:rsidR="00E41130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778D3">
        <w:rPr>
          <w:rFonts w:ascii="TH SarabunIT๙" w:hAnsi="TH SarabunIT๙" w:cs="TH SarabunIT๙"/>
          <w:sz w:val="32"/>
          <w:szCs w:val="32"/>
          <w:cs/>
        </w:rPr>
        <w:tab/>
      </w:r>
      <w:r w:rsidR="00E41130"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="00E41130" w:rsidRPr="00DB3CEA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E704F6" w:rsidRPr="00DB3CEA">
        <w:rPr>
          <w:rFonts w:ascii="TH SarabunIT๙" w:hAnsi="TH SarabunIT๙" w:cs="TH SarabunIT๙"/>
          <w:sz w:val="32"/>
          <w:szCs w:val="32"/>
          <w:cs/>
        </w:rPr>
        <w:t>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E704F6" w:rsidRPr="00DB3CEA">
        <w:rPr>
          <w:rFonts w:ascii="TH SarabunIT๙" w:hAnsi="TH SarabunIT๙" w:cs="TH SarabunIT๙"/>
          <w:sz w:val="32"/>
          <w:szCs w:val="32"/>
          <w:cs/>
        </w:rPr>
        <w:t>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ไม่มีประวัติวินัย,</w:t>
      </w:r>
      <w:r w:rsidR="00E704F6" w:rsidRPr="00DB3CEA">
        <w:rPr>
          <w:rFonts w:ascii="TH SarabunIT๙" w:hAnsi="TH SarabunIT๙" w:cs="TH SarabunIT๙"/>
          <w:sz w:val="32"/>
          <w:szCs w:val="32"/>
          <w:cs/>
        </w:rPr>
        <w:t xml:space="preserve"> ถูกลงโทษทางวินัยไม่ร้ายแรง</w:t>
      </w:r>
      <w:r w:rsidR="000533C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704F6" w:rsidRPr="00DB3CEA">
        <w:rPr>
          <w:rFonts w:ascii="TH SarabunIT๙" w:hAnsi="TH SarabunIT๙" w:cs="TH SarabunIT๙"/>
          <w:sz w:val="32"/>
          <w:szCs w:val="32"/>
          <w:cs/>
        </w:rPr>
        <w:t xml:space="preserve"> ถูกลงโทษทางวินัยร้ายแรง (</w:t>
      </w:r>
      <w:r w:rsidR="00FF287A">
        <w:rPr>
          <w:rFonts w:ascii="TH SarabunIT๙" w:hAnsi="TH SarabunIT๙" w:cs="TH SarabunIT๙" w:hint="cs"/>
          <w:sz w:val="32"/>
          <w:szCs w:val="32"/>
          <w:cs/>
        </w:rPr>
        <w:t>ถ้าเคยถูกลง</w:t>
      </w:r>
      <w:r w:rsidR="00EE6A9E">
        <w:rPr>
          <w:rFonts w:ascii="TH SarabunIT๙" w:hAnsi="TH SarabunIT๙" w:cs="TH SarabunIT๙" w:hint="cs"/>
          <w:sz w:val="32"/>
          <w:szCs w:val="32"/>
          <w:cs/>
        </w:rPr>
        <w:t>โทษ</w:t>
      </w:r>
      <w:r w:rsidR="00FF287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704F6" w:rsidRPr="00DB3CEA">
        <w:rPr>
          <w:rFonts w:ascii="TH SarabunIT๙" w:hAnsi="TH SarabunIT๙" w:cs="TH SarabunIT๙"/>
          <w:sz w:val="32"/>
          <w:szCs w:val="32"/>
          <w:cs/>
        </w:rPr>
        <w:t>ระบุโทษ</w:t>
      </w:r>
      <w:r w:rsidR="00FF287A">
        <w:rPr>
          <w:rFonts w:ascii="TH SarabunIT๙" w:hAnsi="TH SarabunIT๙" w:cs="TH SarabunIT๙" w:hint="cs"/>
          <w:sz w:val="32"/>
          <w:szCs w:val="32"/>
          <w:cs/>
        </w:rPr>
        <w:t xml:space="preserve"> และวันที่ที่ลงโทษ</w:t>
      </w:r>
      <w:r w:rsidR="00E704F6" w:rsidRPr="00DB3CEA">
        <w:rPr>
          <w:rFonts w:ascii="TH SarabunIT๙" w:hAnsi="TH SarabunIT๙" w:cs="TH SarabunIT๙"/>
          <w:sz w:val="32"/>
          <w:szCs w:val="32"/>
          <w:cs/>
        </w:rPr>
        <w:t>)</w:t>
      </w:r>
    </w:p>
    <w:p w:rsidR="00FC6155" w:rsidRDefault="007778D3" w:rsidP="007778D3">
      <w:pPr>
        <w:pStyle w:val="BodyText"/>
        <w:tabs>
          <w:tab w:val="left" w:pos="993"/>
          <w:tab w:val="left" w:pos="1418"/>
        </w:tabs>
        <w:spacing w:before="0"/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6155">
        <w:rPr>
          <w:rFonts w:ascii="TH SarabunIT๙" w:hAnsi="TH SarabunIT๙" w:cs="TH SarabunIT๙" w:hint="cs"/>
          <w:sz w:val="32"/>
          <w:szCs w:val="32"/>
          <w:cs/>
        </w:rPr>
        <w:t>คือ  ให้ระบุ</w:t>
      </w:r>
      <w:r w:rsidR="00FC6155" w:rsidRPr="00B40E09">
        <w:rPr>
          <w:rFonts w:ascii="TH SarabunIT๙" w:hAnsi="TH SarabunIT๙" w:cs="TH SarabunIT๙" w:hint="cs"/>
          <w:sz w:val="32"/>
          <w:szCs w:val="32"/>
          <w:cs/>
        </w:rPr>
        <w:t>ประสบการณ์ในงานที่หลากหลายสำหรับตำแหน่งประเภทอำนวยการ ตามที่ ก.พ. กำหนด และตามประกาศ อ.ก.พ.กระทรวงมหาดไทย เรื่อง หลักเกณฑ์ประสบการณ์ในงานที่หลากหลายตามมาตรฐานกำหนดตำแหน่งประเภทอำนวยการ กระทรวงมหาดไทย</w:t>
      </w:r>
    </w:p>
    <w:p w:rsidR="0015238B" w:rsidRPr="0015238B" w:rsidRDefault="0015238B" w:rsidP="007778D3">
      <w:pPr>
        <w:tabs>
          <w:tab w:val="left" w:pos="993"/>
          <w:tab w:val="left" w:pos="1418"/>
        </w:tabs>
        <w:spacing w:after="0" w:line="240" w:lineRule="auto"/>
        <w:ind w:right="-31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(ประกาศคัดเลือกฯ </w:t>
      </w:r>
      <w:r w:rsidR="007778D3">
        <w:rPr>
          <w:rFonts w:ascii="TH SarabunIT๙" w:hAnsi="TH SarabunIT๙" w:cs="TH SarabunIT๙" w:hint="cs"/>
          <w:i/>
          <w:iCs/>
          <w:sz w:val="32"/>
          <w:szCs w:val="32"/>
          <w:cs/>
        </w:rPr>
        <w:t>กุมภาพันธ์</w:t>
      </w:r>
      <w:r w:rsidR="00FB202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256</w:t>
      </w:r>
      <w:r w:rsidR="007778D3">
        <w:rPr>
          <w:rFonts w:ascii="TH SarabunIT๙" w:hAnsi="TH SarabunIT๙" w:cs="TH SarabunIT๙" w:hint="cs"/>
          <w:i/>
          <w:i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sectPr w:rsidR="0015238B" w:rsidRPr="0015238B" w:rsidSect="0015238B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B102B"/>
    <w:rsid w:val="000225B6"/>
    <w:rsid w:val="000533C6"/>
    <w:rsid w:val="000B3D1E"/>
    <w:rsid w:val="000C433C"/>
    <w:rsid w:val="00120FAB"/>
    <w:rsid w:val="0015238B"/>
    <w:rsid w:val="00160F20"/>
    <w:rsid w:val="001668B6"/>
    <w:rsid w:val="0017494B"/>
    <w:rsid w:val="001B102B"/>
    <w:rsid w:val="00204638"/>
    <w:rsid w:val="00215F19"/>
    <w:rsid w:val="00293B18"/>
    <w:rsid w:val="002A4ADB"/>
    <w:rsid w:val="002D159F"/>
    <w:rsid w:val="00393DA1"/>
    <w:rsid w:val="003A3849"/>
    <w:rsid w:val="003C518D"/>
    <w:rsid w:val="00444BAE"/>
    <w:rsid w:val="004628E8"/>
    <w:rsid w:val="004C7A96"/>
    <w:rsid w:val="00515FA3"/>
    <w:rsid w:val="00575C41"/>
    <w:rsid w:val="005C31F3"/>
    <w:rsid w:val="005C543D"/>
    <w:rsid w:val="00630202"/>
    <w:rsid w:val="00631A77"/>
    <w:rsid w:val="00641957"/>
    <w:rsid w:val="006438EE"/>
    <w:rsid w:val="006608CC"/>
    <w:rsid w:val="006B5D44"/>
    <w:rsid w:val="006E14AF"/>
    <w:rsid w:val="006E4E59"/>
    <w:rsid w:val="00726774"/>
    <w:rsid w:val="007778D3"/>
    <w:rsid w:val="007E7BBA"/>
    <w:rsid w:val="007E7BBD"/>
    <w:rsid w:val="008137FC"/>
    <w:rsid w:val="00912FF4"/>
    <w:rsid w:val="0094190D"/>
    <w:rsid w:val="009665D9"/>
    <w:rsid w:val="009A2D9F"/>
    <w:rsid w:val="009B5A1D"/>
    <w:rsid w:val="009C751F"/>
    <w:rsid w:val="009E4B31"/>
    <w:rsid w:val="00A10653"/>
    <w:rsid w:val="00A52550"/>
    <w:rsid w:val="00A53697"/>
    <w:rsid w:val="00AD0DCF"/>
    <w:rsid w:val="00AE709A"/>
    <w:rsid w:val="00B22CF2"/>
    <w:rsid w:val="00BA51D7"/>
    <w:rsid w:val="00C414A9"/>
    <w:rsid w:val="00C84F1C"/>
    <w:rsid w:val="00CC5184"/>
    <w:rsid w:val="00CE1A1D"/>
    <w:rsid w:val="00CE46A5"/>
    <w:rsid w:val="00D106BE"/>
    <w:rsid w:val="00D90E6F"/>
    <w:rsid w:val="00DB3CEA"/>
    <w:rsid w:val="00DD3C6E"/>
    <w:rsid w:val="00E41130"/>
    <w:rsid w:val="00E704F6"/>
    <w:rsid w:val="00ED35EE"/>
    <w:rsid w:val="00EE6A9E"/>
    <w:rsid w:val="00F608BB"/>
    <w:rsid w:val="00F80092"/>
    <w:rsid w:val="00F8044F"/>
    <w:rsid w:val="00F83BCC"/>
    <w:rsid w:val="00FA3F76"/>
    <w:rsid w:val="00FB2029"/>
    <w:rsid w:val="00FC6155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9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7494B"/>
    <w:rPr>
      <w:rFonts w:ascii="Tahoma" w:hAnsi="Tahoma" w:cs="Angsana New"/>
      <w:sz w:val="16"/>
    </w:rPr>
  </w:style>
  <w:style w:type="paragraph" w:styleId="BodyText">
    <w:name w:val="Body Text"/>
    <w:basedOn w:val="Normal"/>
    <w:link w:val="BodyTextChar"/>
    <w:rsid w:val="00E704F6"/>
    <w:pPr>
      <w:spacing w:before="240" w:after="0" w:line="240" w:lineRule="auto"/>
    </w:pPr>
    <w:rPr>
      <w:rFonts w:ascii="DilleniaUPC" w:eastAsia="Times New Roman" w:hAnsi="DilleniaUPC" w:cs="DilleniaUPC"/>
      <w:kern w:val="28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E704F6"/>
    <w:rPr>
      <w:rFonts w:ascii="DilleniaUPC" w:eastAsia="Times New Roman" w:hAnsi="DilleniaUPC" w:cs="DilleniaUPC"/>
      <w:kern w:val="28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Windows User</cp:lastModifiedBy>
  <cp:revision>9</cp:revision>
  <cp:lastPrinted>2020-02-06T06:58:00Z</cp:lastPrinted>
  <dcterms:created xsi:type="dcterms:W3CDTF">2019-01-09T12:31:00Z</dcterms:created>
  <dcterms:modified xsi:type="dcterms:W3CDTF">2020-02-06T06:58:00Z</dcterms:modified>
</cp:coreProperties>
</file>